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CEF7" w14:textId="1BE8E38D" w:rsidR="00E84DFC" w:rsidRPr="00E84DFC" w:rsidRDefault="00E84DFC" w:rsidP="00E84DFC">
      <w:pPr>
        <w:jc w:val="center"/>
        <w:rPr>
          <w:b/>
          <w:bCs/>
          <w:u w:val="single"/>
          <w:lang w:val="pl-PL"/>
        </w:rPr>
      </w:pPr>
      <w:bookmarkStart w:id="0" w:name="_GoBack"/>
      <w:bookmarkEnd w:id="0"/>
      <w:r w:rsidRPr="00E84DFC">
        <w:rPr>
          <w:b/>
          <w:bCs/>
          <w:u w:val="single"/>
          <w:lang w:val="pl-PL"/>
        </w:rPr>
        <w:t xml:space="preserve">FISZKA PROJEKTOWA DLA </w:t>
      </w:r>
      <w:r w:rsidR="00FB5FF2">
        <w:rPr>
          <w:b/>
          <w:bCs/>
          <w:u w:val="single"/>
          <w:lang w:val="pl-PL"/>
        </w:rPr>
        <w:t>ORGANIZACJI SPOŁECZNYCH</w:t>
      </w:r>
    </w:p>
    <w:p w14:paraId="08889555" w14:textId="2EF94DA4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PROJEKT planowany do realizacji w ramach Programu Rozwoju Obszarów Wiejskich 2023-2027</w:t>
      </w:r>
    </w:p>
    <w:p w14:paraId="7AD5A4E8" w14:textId="4DF955AA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ze środków Lokalnej Grupy Działania „</w:t>
      </w:r>
      <w:r w:rsidR="005247EF">
        <w:rPr>
          <w:b/>
          <w:bCs/>
          <w:lang w:val="pl-PL"/>
        </w:rPr>
        <w:t>Region Włoszczowski</w:t>
      </w:r>
      <w:r w:rsidRPr="00E84DFC">
        <w:rPr>
          <w:b/>
          <w:bCs/>
          <w:lang w:val="pl-PL"/>
        </w:rPr>
        <w:t>”</w:t>
      </w:r>
    </w:p>
    <w:p w14:paraId="64A5B4A4" w14:textId="77777777" w:rsidR="00E84DFC" w:rsidRDefault="00E84DFC" w:rsidP="00E84DFC">
      <w:pPr>
        <w:rPr>
          <w:lang w:val="pl-PL"/>
        </w:rPr>
      </w:pPr>
    </w:p>
    <w:p w14:paraId="71245FF9" w14:textId="2D244CDE" w:rsidR="00E84DFC" w:rsidRPr="00E84DFC" w:rsidRDefault="00E84DFC" w:rsidP="00E84DFC">
      <w:pPr>
        <w:rPr>
          <w:lang w:val="pl-PL"/>
        </w:rPr>
      </w:pPr>
      <w:r w:rsidRPr="00E84DFC">
        <w:rPr>
          <w:lang w:val="pl-PL"/>
        </w:rPr>
        <w:t>Szanowni Państwo,</w:t>
      </w:r>
    </w:p>
    <w:p w14:paraId="14814AEE" w14:textId="4E3F6C64" w:rsidR="00E84DFC" w:rsidRDefault="00E84DFC" w:rsidP="00E84DFC">
      <w:pPr>
        <w:rPr>
          <w:lang w:val="pl-PL"/>
        </w:rPr>
      </w:pPr>
      <w:r w:rsidRPr="002B6FA7">
        <w:rPr>
          <w:lang w:val="pl-PL"/>
        </w:rPr>
        <w:t>W związku z opracowywaniem Strategii Rozwoju Lokalnego Kierowanego przez Społeczność (LSR) pragniemy zachęcić Państwa do przedstawienia propozycji projektów do realizacji na terenie Lokalnej Grupy Działania „</w:t>
      </w:r>
      <w:r w:rsidR="005247EF" w:rsidRPr="005247EF">
        <w:rPr>
          <w:lang w:val="pl-PL"/>
        </w:rPr>
        <w:t>Region Włoszczowski</w:t>
      </w:r>
      <w:r w:rsidRPr="002B6FA7">
        <w:rPr>
          <w:lang w:val="pl-PL"/>
        </w:rPr>
        <w:t>” w latach 20</w:t>
      </w:r>
      <w:r w:rsidR="00FB5FF2" w:rsidRPr="002B6FA7">
        <w:rPr>
          <w:lang w:val="pl-PL"/>
        </w:rPr>
        <w:t>23</w:t>
      </w:r>
      <w:r w:rsidRPr="002B6FA7">
        <w:rPr>
          <w:lang w:val="pl-PL"/>
        </w:rPr>
        <w:t>-202</w:t>
      </w:r>
      <w:r w:rsidR="00FB5FF2" w:rsidRPr="002B6FA7">
        <w:rPr>
          <w:lang w:val="pl-PL"/>
        </w:rPr>
        <w:t>7</w:t>
      </w:r>
      <w:r w:rsidRPr="002B6FA7">
        <w:rPr>
          <w:lang w:val="pl-PL"/>
        </w:rPr>
        <w:t>. Po zaakceptowaniu pomysłu na projekt przez Zespół ds. LSR oraz przeprowadzeniu konsultacji z autorami wybranych projektów, zostaną one uwzględnione przy konstruowaniu dokumentu LSR.</w:t>
      </w:r>
      <w:r w:rsidR="00B2221B" w:rsidRPr="002B6FA7">
        <w:rPr>
          <w:lang w:val="pl-PL"/>
        </w:rPr>
        <w:t xml:space="preserve"> </w:t>
      </w:r>
      <w:r w:rsidRPr="002B6FA7">
        <w:rPr>
          <w:lang w:val="pl-PL"/>
        </w:rPr>
        <w:t xml:space="preserve">Wypełnioną fiszkę można przesłać na adres e-mail: </w:t>
      </w:r>
      <w:hyperlink r:id="rId5" w:history="1">
        <w:r w:rsidR="005247EF" w:rsidRPr="005247EF">
          <w:rPr>
            <w:rStyle w:val="Hipercze"/>
            <w:lang w:val="pl-PL"/>
          </w:rPr>
          <w:t>lgd_wloszczowa@wp.pl</w:t>
        </w:r>
      </w:hyperlink>
      <w:r w:rsidR="005247EF" w:rsidRPr="005247EF">
        <w:rPr>
          <w:lang w:val="pl-PL"/>
        </w:rPr>
        <w:t xml:space="preserve"> </w:t>
      </w:r>
      <w:r w:rsidRPr="002B6FA7">
        <w:rPr>
          <w:lang w:val="pl-PL"/>
        </w:rPr>
        <w:t>lub dostarczyć do siedziby Lokalnej Grupy Działania.</w:t>
      </w:r>
    </w:p>
    <w:p w14:paraId="4FFFAE37" w14:textId="586D0301" w:rsidR="00FB5FF2" w:rsidRDefault="00FB5FF2" w:rsidP="00E84DFC">
      <w:pPr>
        <w:rPr>
          <w:b/>
          <w:bCs/>
          <w:lang w:val="pl-PL"/>
        </w:rPr>
      </w:pPr>
      <w:r>
        <w:rPr>
          <w:b/>
          <w:bCs/>
          <w:lang w:val="pl-PL"/>
        </w:rPr>
        <w:t>UWAGA: jeśli organizacja chce zgłosić kilka propozycji projektów, to dla każdego z nich należy wypełnić osobną fiszkę.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91"/>
        <w:gridCol w:w="2552"/>
        <w:gridCol w:w="3214"/>
      </w:tblGrid>
      <w:tr w:rsidR="00FB5FF2" w:rsidRPr="00FB5FF2" w14:paraId="4BB10B90" w14:textId="77777777" w:rsidTr="00356641">
        <w:trPr>
          <w:trHeight w:val="1203"/>
        </w:trPr>
        <w:tc>
          <w:tcPr>
            <w:tcW w:w="3397" w:type="dxa"/>
            <w:gridSpan w:val="2"/>
          </w:tcPr>
          <w:p w14:paraId="7DF27A56" w14:textId="5F50BAD2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reprezentowanej organizacji lub grupy nieformalnej</w:t>
            </w:r>
          </w:p>
        </w:tc>
        <w:tc>
          <w:tcPr>
            <w:tcW w:w="5665" w:type="dxa"/>
            <w:gridSpan w:val="2"/>
          </w:tcPr>
          <w:p w14:paraId="1F821ED3" w14:textId="3E9289C1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16BB93CC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16F4E2E4" w14:textId="76516333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FB5FF2" w:rsidRPr="00FB5FF2" w14:paraId="48B633BD" w14:textId="77777777" w:rsidTr="00FB5FF2">
        <w:trPr>
          <w:trHeight w:val="1065"/>
        </w:trPr>
        <w:tc>
          <w:tcPr>
            <w:tcW w:w="3397" w:type="dxa"/>
            <w:gridSpan w:val="2"/>
          </w:tcPr>
          <w:p w14:paraId="3741E72F" w14:textId="6D7F0FEB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Gmina, w której znajduje się siedziba organizacji lub organizacji nieformalnej</w:t>
            </w:r>
          </w:p>
        </w:tc>
        <w:tc>
          <w:tcPr>
            <w:tcW w:w="5665" w:type="dxa"/>
            <w:gridSpan w:val="2"/>
          </w:tcPr>
          <w:p w14:paraId="68019FDA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215E6C4D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764ED109" w14:textId="3E6D9459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FB5FF2" w:rsidRPr="000A14CA" w14:paraId="319F76D7" w14:textId="77777777" w:rsidTr="00356641">
        <w:trPr>
          <w:trHeight w:val="5457"/>
        </w:trPr>
        <w:tc>
          <w:tcPr>
            <w:tcW w:w="9062" w:type="dxa"/>
            <w:gridSpan w:val="4"/>
            <w:vAlign w:val="center"/>
          </w:tcPr>
          <w:p w14:paraId="01A6AAFF" w14:textId="47654954" w:rsidR="00FB5FF2" w:rsidRDefault="00FB5FF2" w:rsidP="00356641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 okresie programowania Unii Europejskiej na lata 2023-2027 LGD będzie mogło </w:t>
            </w:r>
            <w:r w:rsidR="00356641">
              <w:rPr>
                <w:b/>
                <w:bCs/>
                <w:lang w:val="pl-PL"/>
              </w:rPr>
              <w:t>wspierać</w:t>
            </w:r>
            <w:r>
              <w:rPr>
                <w:b/>
                <w:bCs/>
                <w:lang w:val="pl-PL"/>
              </w:rPr>
              <w:t xml:space="preserve"> operacje w wymienionych poniżej zakresach tematycznych. Proszę zaznaczyć maksymalnie 3 zakresy, w których reprezentowana przez Pana/</w:t>
            </w:r>
            <w:proofErr w:type="spellStart"/>
            <w:r>
              <w:rPr>
                <w:b/>
                <w:bCs/>
                <w:lang w:val="pl-PL"/>
              </w:rPr>
              <w:t>ią</w:t>
            </w:r>
            <w:proofErr w:type="spellEnd"/>
            <w:r>
              <w:rPr>
                <w:b/>
                <w:bCs/>
                <w:lang w:val="pl-PL"/>
              </w:rPr>
              <w:t xml:space="preserve"> organizacja lub grupa nieformalna chciałaby realizować projekty:</w:t>
            </w:r>
          </w:p>
          <w:p w14:paraId="57346F18" w14:textId="32C402AE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FB5FF2" w:rsidRPr="00FB5FF2">
              <w:rPr>
                <w:lang w:val="pl-PL"/>
              </w:rPr>
              <w:t>zrost świadomości społecznej w zakresie ochrony środowiska</w:t>
            </w:r>
          </w:p>
          <w:p w14:paraId="68B4C3C7" w14:textId="6128D841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Wykorzystanie</w:t>
            </w:r>
            <w:r w:rsidR="00FB5FF2" w:rsidRPr="00FB5FF2">
              <w:rPr>
                <w:rFonts w:ascii="Calibri" w:hAnsi="Calibri" w:cs="Calibri"/>
                <w:lang w:val="pl-PL"/>
              </w:rPr>
              <w:t xml:space="preserve"> turystycznego potencjału obszaru </w:t>
            </w:r>
          </w:p>
          <w:p w14:paraId="13B44E6E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Poprawa dostępu do infrastruktury publicznej</w:t>
            </w:r>
          </w:p>
          <w:p w14:paraId="71F74B64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Rozwój kultury i dziedzictwa kulturowego, przy wykorzystaniu zasobów infrastruktury turystycznej i usługowej, ze szczególnym uwzględnieniem gospodarstw agroturystycznych</w:t>
            </w:r>
          </w:p>
          <w:p w14:paraId="353EDB45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Rozwój współpracy pomiędzy organizacjami na obszarze LGD</w:t>
            </w:r>
          </w:p>
          <w:p w14:paraId="3A428B58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Rozwój przedsiębiorczości, lokalnych rynków pracy oraz zwiększanie aktywności gospodarczej</w:t>
            </w:r>
          </w:p>
          <w:p w14:paraId="575E9725" w14:textId="47CB0A8E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Działania na rzecz aktywizacji i włączenia społecznego osób w niekorzystnej sytuacji (np. osób z niepełnosprawnościami, chorych, seniorów)</w:t>
            </w:r>
          </w:p>
          <w:p w14:paraId="20559264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Rozwój kompetencji lokalnych liderów życia publicznego i społecznego</w:t>
            </w:r>
          </w:p>
          <w:p w14:paraId="1CF43CCB" w14:textId="02E3B8D2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FB5FF2" w:rsidRPr="00FB5FF2">
              <w:rPr>
                <w:lang w:val="pl-PL"/>
              </w:rPr>
              <w:t>obudzani</w:t>
            </w:r>
            <w:r>
              <w:rPr>
                <w:lang w:val="pl-PL"/>
              </w:rPr>
              <w:t>e</w:t>
            </w:r>
            <w:r w:rsidR="00FB5FF2" w:rsidRPr="00FB5FF2">
              <w:rPr>
                <w:lang w:val="pl-PL"/>
              </w:rPr>
              <w:t xml:space="preserve"> rozwoju przedsiębiorczości</w:t>
            </w:r>
          </w:p>
          <w:p w14:paraId="49072190" w14:textId="24A7899B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lang w:val="pl-PL"/>
              </w:rPr>
            </w:pPr>
            <w:r w:rsidRPr="00FB5FF2">
              <w:rPr>
                <w:lang w:val="pl-PL"/>
              </w:rPr>
              <w:t>Stymulowanie innowacyjności z wykorzystaniem narzędzi cyfrowych</w:t>
            </w:r>
            <w:r>
              <w:rPr>
                <w:b/>
                <w:bCs/>
                <w:lang w:val="pl-PL"/>
              </w:rPr>
              <w:t xml:space="preserve">. </w:t>
            </w:r>
          </w:p>
        </w:tc>
      </w:tr>
      <w:tr w:rsidR="00FB5FF2" w:rsidRPr="00FB5FF2" w14:paraId="1AA1F905" w14:textId="77777777" w:rsidTr="00356641">
        <w:tc>
          <w:tcPr>
            <w:tcW w:w="2405" w:type="dxa"/>
            <w:vAlign w:val="center"/>
          </w:tcPr>
          <w:p w14:paraId="471DEFF4" w14:textId="199163A7" w:rsidR="00FB5FF2" w:rsidRDefault="00FB5FF2" w:rsidP="00356641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Tytuł proponowanego </w:t>
            </w:r>
            <w:r>
              <w:rPr>
                <w:b/>
                <w:bCs/>
                <w:lang w:val="pl-PL"/>
              </w:rPr>
              <w:br/>
              <w:t>projektu:</w:t>
            </w:r>
          </w:p>
        </w:tc>
        <w:tc>
          <w:tcPr>
            <w:tcW w:w="6657" w:type="dxa"/>
            <w:gridSpan w:val="3"/>
          </w:tcPr>
          <w:p w14:paraId="21E567BD" w14:textId="55E7C1CF" w:rsidR="00FB5FF2" w:rsidRDefault="00FB5FF2">
            <w:pPr>
              <w:rPr>
                <w:b/>
                <w:bCs/>
                <w:lang w:val="pl-PL"/>
              </w:rPr>
            </w:pPr>
          </w:p>
          <w:p w14:paraId="3702F55F" w14:textId="223B0275" w:rsidR="00356641" w:rsidRDefault="00356641">
            <w:pPr>
              <w:rPr>
                <w:b/>
                <w:bCs/>
                <w:lang w:val="pl-PL"/>
              </w:rPr>
            </w:pPr>
          </w:p>
          <w:p w14:paraId="4CDA15C0" w14:textId="77777777" w:rsidR="00356641" w:rsidRDefault="00356641">
            <w:pPr>
              <w:rPr>
                <w:b/>
                <w:bCs/>
                <w:lang w:val="pl-PL"/>
              </w:rPr>
            </w:pPr>
          </w:p>
          <w:p w14:paraId="21A38E97" w14:textId="078C08D2" w:rsidR="00356641" w:rsidRDefault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………………………………………………………………………………………………….</w:t>
            </w:r>
          </w:p>
        </w:tc>
      </w:tr>
      <w:tr w:rsidR="00916C9E" w:rsidRPr="000A14CA" w14:paraId="44E91607" w14:textId="77777777" w:rsidTr="00916C9E">
        <w:tc>
          <w:tcPr>
            <w:tcW w:w="9062" w:type="dxa"/>
            <w:gridSpan w:val="4"/>
          </w:tcPr>
          <w:p w14:paraId="0C14E9F9" w14:textId="39102707" w:rsidR="00916C9E" w:rsidRDefault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Proszę wskazać maksymalnie trzy główne działania w ramach proponowanego projektu.</w:t>
            </w:r>
            <w:r w:rsidR="00FB5FF2">
              <w:rPr>
                <w:b/>
                <w:bCs/>
                <w:lang w:val="pl-PL"/>
              </w:rPr>
              <w:t xml:space="preserve"> </w:t>
            </w:r>
          </w:p>
          <w:p w14:paraId="7A2CA9F7" w14:textId="77777777" w:rsidR="00916C9E" w:rsidRDefault="00916C9E">
            <w:pPr>
              <w:rPr>
                <w:b/>
                <w:bCs/>
                <w:lang w:val="pl-PL"/>
              </w:rPr>
            </w:pPr>
          </w:p>
          <w:p w14:paraId="63FCDD81" w14:textId="7CCE1A79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54D9F276" w14:textId="233959D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1A9E45D1" w14:textId="5B15751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:rsidRPr="000A14CA" w14:paraId="18DA1D4B" w14:textId="77777777" w:rsidTr="004548B6">
        <w:trPr>
          <w:trHeight w:val="2847"/>
        </w:trPr>
        <w:tc>
          <w:tcPr>
            <w:tcW w:w="9062" w:type="dxa"/>
            <w:gridSpan w:val="4"/>
          </w:tcPr>
          <w:p w14:paraId="71BB8E84" w14:textId="18254DE8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3 efekty realizacji proponowanego projektu.</w:t>
            </w:r>
          </w:p>
          <w:p w14:paraId="6A2A6F68" w14:textId="77777777" w:rsidR="00916C9E" w:rsidRDefault="00916C9E" w:rsidP="00916C9E">
            <w:pPr>
              <w:rPr>
                <w:b/>
                <w:bCs/>
                <w:lang w:val="pl-PL"/>
              </w:rPr>
            </w:pPr>
          </w:p>
          <w:p w14:paraId="4283ED19" w14:textId="77777777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</w:p>
          <w:p w14:paraId="5869C703" w14:textId="2F7A521D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3CFEDFBD" w14:textId="0E36789E" w:rsidR="00916C9E" w:rsidRPr="00916C9E" w:rsidRDefault="00916C9E" w:rsidP="00916C9E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14:paraId="31DED4F2" w14:textId="77777777" w:rsidTr="00356641">
        <w:trPr>
          <w:trHeight w:val="1004"/>
        </w:trPr>
        <w:tc>
          <w:tcPr>
            <w:tcW w:w="2405" w:type="dxa"/>
            <w:vAlign w:val="center"/>
          </w:tcPr>
          <w:p w14:paraId="70A40AE1" w14:textId="589B8964" w:rsidR="00916C9E" w:rsidRP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określić oczekiwany budżet projektu.</w:t>
            </w:r>
          </w:p>
        </w:tc>
        <w:tc>
          <w:tcPr>
            <w:tcW w:w="6657" w:type="dxa"/>
            <w:gridSpan w:val="3"/>
          </w:tcPr>
          <w:p w14:paraId="46309BA3" w14:textId="77777777" w:rsidR="00916C9E" w:rsidRDefault="00916C9E" w:rsidP="00916C9E">
            <w:pPr>
              <w:rPr>
                <w:lang w:val="pl-PL"/>
              </w:rPr>
            </w:pPr>
          </w:p>
          <w:p w14:paraId="02A2929A" w14:textId="0483E3B6" w:rsidR="00916C9E" w:rsidRDefault="00916C9E" w:rsidP="00916C9E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 PLN</w:t>
            </w:r>
          </w:p>
        </w:tc>
      </w:tr>
      <w:tr w:rsidR="006958BD" w:rsidRPr="006958BD" w14:paraId="12B55F0D" w14:textId="77777777" w:rsidTr="004548B6">
        <w:trPr>
          <w:trHeight w:val="991"/>
        </w:trPr>
        <w:tc>
          <w:tcPr>
            <w:tcW w:w="2405" w:type="dxa"/>
            <w:vMerge w:val="restart"/>
            <w:vAlign w:val="center"/>
          </w:tcPr>
          <w:p w14:paraId="675E1740" w14:textId="23D9E51F" w:rsidR="006958BD" w:rsidRDefault="006958BD" w:rsidP="00916C9E">
            <w:pPr>
              <w:rPr>
                <w:b/>
                <w:bCs/>
                <w:lang w:val="pl-PL"/>
              </w:rPr>
            </w:pPr>
            <w:bookmarkStart w:id="1" w:name="_Hlk116915472"/>
            <w:r>
              <w:rPr>
                <w:b/>
                <w:bCs/>
                <w:lang w:val="pl-PL"/>
              </w:rPr>
              <w:t xml:space="preserve">Proszę wskazać kiedy projekt mógłby zostać zrealizowany. </w:t>
            </w:r>
          </w:p>
        </w:tc>
        <w:tc>
          <w:tcPr>
            <w:tcW w:w="3544" w:type="dxa"/>
            <w:gridSpan w:val="2"/>
            <w:vAlign w:val="center"/>
          </w:tcPr>
          <w:p w14:paraId="05F97E6A" w14:textId="370B0401" w:rsidR="006958BD" w:rsidRDefault="006958BD" w:rsidP="00356641">
            <w:pPr>
              <w:rPr>
                <w:lang w:val="pl-PL"/>
              </w:rPr>
            </w:pPr>
            <w:r>
              <w:rPr>
                <w:lang w:val="pl-PL"/>
              </w:rPr>
              <w:t>Rozpoczęcie realizacji (</w:t>
            </w:r>
            <w:r w:rsidRPr="00916C9E">
              <w:rPr>
                <w:i/>
                <w:iCs/>
                <w:lang w:val="pl-PL"/>
              </w:rPr>
              <w:t>Projekt może zostać rozpoczęty najwcześniej w styczniu 2024 rok</w:t>
            </w:r>
            <w:r>
              <w:rPr>
                <w:i/>
                <w:iCs/>
                <w:lang w:val="pl-PL"/>
              </w:rPr>
              <w:t>).</w:t>
            </w:r>
            <w:r w:rsidR="004548B6">
              <w:rPr>
                <w:i/>
                <w:iCs/>
                <w:lang w:val="pl-PL"/>
              </w:rPr>
              <w:softHyphen/>
              <w:t xml:space="preserve"> </w:t>
            </w:r>
            <w:r w:rsidR="004548B6" w:rsidRPr="004548B6">
              <w:rPr>
                <w:lang w:val="pl-PL"/>
              </w:rPr>
              <w:sym w:font="Wingdings" w:char="F0E0"/>
            </w:r>
          </w:p>
        </w:tc>
        <w:tc>
          <w:tcPr>
            <w:tcW w:w="3113" w:type="dxa"/>
          </w:tcPr>
          <w:p w14:paraId="380B6563" w14:textId="0D8E25B8" w:rsidR="00356641" w:rsidRDefault="00356641" w:rsidP="00916C9E">
            <w:pPr>
              <w:rPr>
                <w:lang w:val="pl-PL"/>
              </w:rPr>
            </w:pPr>
          </w:p>
          <w:p w14:paraId="283D675D" w14:textId="77777777" w:rsidR="00356641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1FAEDF33" w14:textId="56B3153A" w:rsidR="006958BD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  <w:r w:rsidR="006958BD">
              <w:rPr>
                <w:lang w:val="pl-PL"/>
              </w:rPr>
              <w:t xml:space="preserve"> </w:t>
            </w:r>
          </w:p>
        </w:tc>
      </w:tr>
      <w:tr w:rsidR="006958BD" w:rsidRPr="006958BD" w14:paraId="5E1FA62B" w14:textId="77777777" w:rsidTr="004548B6">
        <w:trPr>
          <w:trHeight w:val="963"/>
        </w:trPr>
        <w:tc>
          <w:tcPr>
            <w:tcW w:w="2405" w:type="dxa"/>
            <w:vMerge/>
            <w:vAlign w:val="center"/>
          </w:tcPr>
          <w:p w14:paraId="59838A56" w14:textId="77777777" w:rsidR="006958BD" w:rsidRDefault="006958BD" w:rsidP="00916C9E">
            <w:pPr>
              <w:rPr>
                <w:b/>
                <w:bCs/>
                <w:lang w:val="pl-PL"/>
              </w:rPr>
            </w:pPr>
          </w:p>
        </w:tc>
        <w:tc>
          <w:tcPr>
            <w:tcW w:w="3544" w:type="dxa"/>
            <w:gridSpan w:val="2"/>
          </w:tcPr>
          <w:p w14:paraId="3AB2F057" w14:textId="77777777" w:rsidR="006958BD" w:rsidRDefault="006958BD" w:rsidP="00916C9E">
            <w:pPr>
              <w:rPr>
                <w:lang w:val="pl-PL"/>
              </w:rPr>
            </w:pPr>
          </w:p>
          <w:p w14:paraId="0CB7D029" w14:textId="77777777" w:rsidR="006958BD" w:rsidRDefault="006958BD" w:rsidP="00916C9E">
            <w:pPr>
              <w:rPr>
                <w:lang w:val="pl-PL"/>
              </w:rPr>
            </w:pPr>
          </w:p>
          <w:p w14:paraId="02C2FDC5" w14:textId="79844C3A" w:rsidR="00356641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Zakończenie realizacji.</w:t>
            </w:r>
            <w:r w:rsidR="004548B6">
              <w:rPr>
                <w:lang w:val="pl-PL"/>
              </w:rPr>
              <w:t xml:space="preserve"> </w:t>
            </w:r>
            <w:r w:rsidR="004548B6" w:rsidRPr="004548B6">
              <w:rPr>
                <w:lang w:val="pl-PL"/>
              </w:rPr>
              <w:sym w:font="Wingdings" w:char="F0E0"/>
            </w:r>
          </w:p>
          <w:p w14:paraId="265EF317" w14:textId="2B130BA7" w:rsidR="006958BD" w:rsidRDefault="006958BD" w:rsidP="00916C9E">
            <w:pPr>
              <w:rPr>
                <w:lang w:val="pl-PL"/>
              </w:rPr>
            </w:pPr>
          </w:p>
        </w:tc>
        <w:tc>
          <w:tcPr>
            <w:tcW w:w="3113" w:type="dxa"/>
          </w:tcPr>
          <w:p w14:paraId="02477825" w14:textId="77777777" w:rsidR="006958BD" w:rsidRDefault="006958BD" w:rsidP="006958BD">
            <w:pPr>
              <w:rPr>
                <w:lang w:val="pl-PL"/>
              </w:rPr>
            </w:pPr>
          </w:p>
          <w:p w14:paraId="05119F5F" w14:textId="0AD8D0B4" w:rsidR="006958BD" w:rsidRDefault="006958BD" w:rsidP="006958BD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23A077C6" w14:textId="101BAC66" w:rsidR="006958BD" w:rsidRDefault="006958BD" w:rsidP="006958BD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</w:p>
        </w:tc>
      </w:tr>
      <w:bookmarkEnd w:id="1"/>
      <w:tr w:rsidR="00916C9E" w:rsidRPr="000A14CA" w14:paraId="18E53E8A" w14:textId="77777777" w:rsidTr="00356641">
        <w:trPr>
          <w:trHeight w:val="1962"/>
        </w:trPr>
        <w:tc>
          <w:tcPr>
            <w:tcW w:w="9062" w:type="dxa"/>
            <w:gridSpan w:val="4"/>
          </w:tcPr>
          <w:p w14:paraId="26953652" w14:textId="4782141C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Czy gdyby uzyskanie dofinansowania było uzależnione od nawiązania współpracy z inn</w:t>
            </w:r>
            <w:r w:rsidR="00FB5FF2">
              <w:rPr>
                <w:b/>
                <w:bCs/>
                <w:lang w:val="pl-PL"/>
              </w:rPr>
              <w:t xml:space="preserve">ą organizacją </w:t>
            </w:r>
            <w:r>
              <w:rPr>
                <w:b/>
                <w:bCs/>
                <w:lang w:val="pl-PL"/>
              </w:rPr>
              <w:t xml:space="preserve">z obszaru LGD, to byłby/aby Pan/i gotowy/a ją podjąć? </w:t>
            </w:r>
          </w:p>
          <w:p w14:paraId="445330D4" w14:textId="2343D333" w:rsidR="00916C9E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  <w:p w14:paraId="4C9C07D4" w14:textId="750096F8" w:rsidR="00916C9E" w:rsidRPr="00916C9E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lang w:val="pl-PL"/>
              </w:rPr>
            </w:pPr>
            <w:r w:rsidRPr="00916C9E">
              <w:rPr>
                <w:lang w:val="pl-PL"/>
              </w:rPr>
              <w:t xml:space="preserve">Tak </w:t>
            </w:r>
            <w:r w:rsidR="00B2221B" w:rsidRPr="00B2221B">
              <w:rPr>
                <w:lang w:val="pl-PL"/>
              </w:rPr>
              <w:sym w:font="Wingdings" w:char="F0E0"/>
            </w:r>
            <w:r w:rsidR="00B2221B">
              <w:rPr>
                <w:lang w:val="pl-PL"/>
              </w:rPr>
              <w:t xml:space="preserve"> </w:t>
            </w:r>
            <w:r w:rsidRPr="00916C9E">
              <w:rPr>
                <w:lang w:val="pl-PL"/>
              </w:rPr>
              <w:t>proszę wskazać</w:t>
            </w:r>
            <w:r>
              <w:rPr>
                <w:lang w:val="pl-PL"/>
              </w:rPr>
              <w:t xml:space="preserve"> kto mógłby być potencjalnym partnerem: ……………………………………………………………………………………….</w:t>
            </w:r>
          </w:p>
        </w:tc>
      </w:tr>
      <w:tr w:rsidR="00916C9E" w14:paraId="7D8AC955" w14:textId="77777777" w:rsidTr="00916C9E">
        <w:tc>
          <w:tcPr>
            <w:tcW w:w="9062" w:type="dxa"/>
            <w:gridSpan w:val="4"/>
          </w:tcPr>
          <w:p w14:paraId="0A8BF9B0" w14:textId="77777777" w:rsidR="004548B6" w:rsidRDefault="00B2221B">
            <w:pPr>
              <w:rPr>
                <w:lang w:val="pl-PL"/>
              </w:rPr>
            </w:pPr>
            <w:r>
              <w:rPr>
                <w:lang w:val="pl-PL"/>
              </w:rPr>
              <w:t>LGD będzie preferować projekty innowacyjne. I</w:t>
            </w:r>
            <w:r w:rsidRPr="00B2221B">
              <w:rPr>
                <w:lang w:val="pl-PL"/>
              </w:rPr>
              <w:t>nnowac</w:t>
            </w:r>
            <w:r w:rsidR="00C37502">
              <w:rPr>
                <w:lang w:val="pl-PL"/>
              </w:rPr>
              <w:t>ja</w:t>
            </w:r>
            <w:r w:rsidRPr="00B2221B">
              <w:rPr>
                <w:lang w:val="pl-PL"/>
              </w:rPr>
              <w:t xml:space="preserve"> </w:t>
            </w:r>
            <w:r w:rsidR="00C37502">
              <w:rPr>
                <w:lang w:val="pl-PL"/>
              </w:rPr>
              <w:t xml:space="preserve">to </w:t>
            </w:r>
          </w:p>
          <w:p w14:paraId="07269222" w14:textId="77777777" w:rsidR="004548B6" w:rsidRPr="004548B6" w:rsidRDefault="00B2221B" w:rsidP="004548B6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 w:rsidRPr="004548B6">
              <w:rPr>
                <w:lang w:val="pl-PL"/>
              </w:rPr>
              <w:t xml:space="preserve">wdrożenie nowego na obszarze objętym LSR lub znacząco udoskonalonego produktu, usługi, procesu, organizacji </w:t>
            </w:r>
            <w:r w:rsidRPr="004548B6">
              <w:rPr>
                <w:i/>
                <w:iCs/>
                <w:lang w:val="pl-PL"/>
              </w:rPr>
              <w:t>lub</w:t>
            </w:r>
            <w:r w:rsidRPr="004548B6">
              <w:rPr>
                <w:lang w:val="pl-PL"/>
              </w:rPr>
              <w:t xml:space="preserve"> </w:t>
            </w:r>
          </w:p>
          <w:p w14:paraId="32986E1B" w14:textId="77777777" w:rsidR="004548B6" w:rsidRPr="004548B6" w:rsidRDefault="00B2221B" w:rsidP="004548B6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 w:rsidRPr="004548B6">
              <w:rPr>
                <w:lang w:val="pl-PL"/>
              </w:rPr>
              <w:t xml:space="preserve">nowy sposobu wykorzystania lokalnych zasobów przyrodniczych, historycznych, kulturowych czy społecznych. </w:t>
            </w:r>
          </w:p>
          <w:p w14:paraId="24260457" w14:textId="649B3DA2" w:rsidR="00916C9E" w:rsidRPr="004548B6" w:rsidRDefault="00B2221B" w:rsidP="004548B6">
            <w:pPr>
              <w:ind w:left="360"/>
              <w:rPr>
                <w:b/>
                <w:bCs/>
                <w:lang w:val="pl-PL"/>
              </w:rPr>
            </w:pPr>
            <w:r w:rsidRPr="004548B6">
              <w:rPr>
                <w:b/>
                <w:bCs/>
                <w:lang w:val="pl-PL"/>
              </w:rPr>
              <w:t xml:space="preserve">Proszę wskazać czy jakieś aspekty proponowanego projektu wpisują się w tę definicję innowacyjności. </w:t>
            </w:r>
          </w:p>
          <w:p w14:paraId="39D96407" w14:textId="2C553DBF" w:rsidR="00B2221B" w:rsidRDefault="00B2221B">
            <w:pPr>
              <w:rPr>
                <w:b/>
                <w:bCs/>
                <w:lang w:val="pl-PL"/>
              </w:rPr>
            </w:pPr>
          </w:p>
          <w:p w14:paraId="5D2E8DC5" w14:textId="77777777" w:rsidR="00C37502" w:rsidRDefault="00C37502">
            <w:pPr>
              <w:rPr>
                <w:b/>
                <w:bCs/>
                <w:lang w:val="pl-PL"/>
              </w:rPr>
            </w:pPr>
          </w:p>
          <w:p w14:paraId="03824DCA" w14:textId="77777777" w:rsidR="00B2221B" w:rsidRDefault="00B2221B">
            <w:pPr>
              <w:rPr>
                <w:b/>
                <w:bCs/>
                <w:lang w:val="pl-PL"/>
              </w:rPr>
            </w:pPr>
          </w:p>
          <w:p w14:paraId="2D219CD8" w14:textId="20B6CD87" w:rsidR="00B2221B" w:rsidRPr="00B2221B" w:rsidRDefault="00B2221B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37502" w:rsidRPr="000A14CA" w14:paraId="24527324" w14:textId="77777777" w:rsidTr="0068688C">
        <w:tc>
          <w:tcPr>
            <w:tcW w:w="9062" w:type="dxa"/>
            <w:gridSpan w:val="4"/>
          </w:tcPr>
          <w:p w14:paraId="0A135FE4" w14:textId="08908BF0" w:rsidR="00C37502" w:rsidRDefault="00C37502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Proszę wskazać czy i w jaki sposób na realizacji projektu skorzystają:</w:t>
            </w:r>
          </w:p>
        </w:tc>
      </w:tr>
      <w:tr w:rsidR="00B2221B" w14:paraId="685288C6" w14:textId="77777777" w:rsidTr="00FB5FF2">
        <w:tc>
          <w:tcPr>
            <w:tcW w:w="2405" w:type="dxa"/>
          </w:tcPr>
          <w:p w14:paraId="16B949EE" w14:textId="77777777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 xml:space="preserve">Osoby młode do 25 </w:t>
            </w:r>
            <w:proofErr w:type="spellStart"/>
            <w:r w:rsidRPr="00916C9E">
              <w:rPr>
                <w:lang w:val="pl-PL"/>
              </w:rPr>
              <w:t>r.ż</w:t>
            </w:r>
            <w:proofErr w:type="spellEnd"/>
            <w:r w:rsidRPr="00916C9E">
              <w:rPr>
                <w:lang w:val="pl-PL"/>
              </w:rPr>
              <w:t xml:space="preserve"> (jeśli tak, to w jaki sposób?)</w:t>
            </w:r>
          </w:p>
          <w:p w14:paraId="71D7F76D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05C249BF" w14:textId="77777777" w:rsidR="00B2221B" w:rsidRDefault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05AAE388" w14:textId="77777777" w:rsidR="00B2221B" w:rsidRDefault="00B2221B">
            <w:pPr>
              <w:rPr>
                <w:lang w:val="pl-PL"/>
              </w:rPr>
            </w:pPr>
          </w:p>
          <w:p w14:paraId="053BF5D4" w14:textId="5D76C765" w:rsidR="00B2221B" w:rsidRDefault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  <w:tr w:rsidR="00B2221B" w14:paraId="461047A4" w14:textId="77777777" w:rsidTr="00FB5FF2">
        <w:tc>
          <w:tcPr>
            <w:tcW w:w="2405" w:type="dxa"/>
          </w:tcPr>
          <w:p w14:paraId="46A4782F" w14:textId="77777777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 xml:space="preserve">Seniorzy (osoby powyżej 60 </w:t>
            </w:r>
            <w:proofErr w:type="spellStart"/>
            <w:r w:rsidRPr="00916C9E">
              <w:rPr>
                <w:lang w:val="pl-PL"/>
              </w:rPr>
              <w:t>r.ż</w:t>
            </w:r>
            <w:proofErr w:type="spellEnd"/>
            <w:r w:rsidRPr="00916C9E">
              <w:rPr>
                <w:lang w:val="pl-PL"/>
              </w:rPr>
              <w:t>)</w:t>
            </w:r>
          </w:p>
          <w:p w14:paraId="7A5DF46C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3DC3D89C" w14:textId="77777777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1D59C10D" w14:textId="77777777" w:rsidR="00B2221B" w:rsidRDefault="00B2221B" w:rsidP="00B2221B">
            <w:pPr>
              <w:rPr>
                <w:lang w:val="pl-PL"/>
              </w:rPr>
            </w:pPr>
          </w:p>
          <w:p w14:paraId="0176CFD8" w14:textId="174FC42D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  <w:tr w:rsidR="00B2221B" w14:paraId="7F13AC7A" w14:textId="77777777" w:rsidTr="00FB5FF2">
        <w:tc>
          <w:tcPr>
            <w:tcW w:w="2405" w:type="dxa"/>
          </w:tcPr>
          <w:p w14:paraId="4E558D33" w14:textId="5B798C51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>Inne osoby znajdujące się w niekorzystnej sytuacji życiowej</w:t>
            </w:r>
          </w:p>
          <w:p w14:paraId="0E44B7FE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6A25AB84" w14:textId="77777777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4231D77F" w14:textId="77777777" w:rsidR="00B2221B" w:rsidRDefault="00B2221B" w:rsidP="00B2221B">
            <w:pPr>
              <w:rPr>
                <w:lang w:val="pl-PL"/>
              </w:rPr>
            </w:pPr>
          </w:p>
          <w:p w14:paraId="7D534890" w14:textId="0D24F63C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</w:tbl>
    <w:p w14:paraId="25319723" w14:textId="5E01A00C" w:rsidR="007E16D2" w:rsidRDefault="007E16D2">
      <w:pPr>
        <w:rPr>
          <w:lang w:val="pl-PL"/>
        </w:rPr>
      </w:pPr>
    </w:p>
    <w:p w14:paraId="00F357A1" w14:textId="77777777" w:rsidR="00916C9E" w:rsidRPr="00916C9E" w:rsidRDefault="00916C9E" w:rsidP="00916C9E">
      <w:pPr>
        <w:rPr>
          <w:b/>
          <w:bCs/>
          <w:lang w:val="pl-PL"/>
        </w:rPr>
      </w:pPr>
    </w:p>
    <w:sectPr w:rsidR="00916C9E" w:rsidRPr="0091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9EF"/>
    <w:multiLevelType w:val="hybridMultilevel"/>
    <w:tmpl w:val="BAAAC62A"/>
    <w:lvl w:ilvl="0" w:tplc="B5E80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F41"/>
    <w:multiLevelType w:val="hybridMultilevel"/>
    <w:tmpl w:val="1264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4ED"/>
    <w:multiLevelType w:val="hybridMultilevel"/>
    <w:tmpl w:val="B9BCE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E96"/>
    <w:multiLevelType w:val="hybridMultilevel"/>
    <w:tmpl w:val="C458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140E"/>
    <w:multiLevelType w:val="hybridMultilevel"/>
    <w:tmpl w:val="A476CF08"/>
    <w:lvl w:ilvl="0" w:tplc="F50677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A36"/>
    <w:multiLevelType w:val="hybridMultilevel"/>
    <w:tmpl w:val="D5BC0956"/>
    <w:lvl w:ilvl="0" w:tplc="B9C4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4217"/>
    <w:multiLevelType w:val="hybridMultilevel"/>
    <w:tmpl w:val="81B80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0691"/>
    <w:multiLevelType w:val="hybridMultilevel"/>
    <w:tmpl w:val="D5BC0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7CEC"/>
    <w:multiLevelType w:val="hybridMultilevel"/>
    <w:tmpl w:val="B9BCE77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973CB"/>
    <w:multiLevelType w:val="hybridMultilevel"/>
    <w:tmpl w:val="EABCEBB8"/>
    <w:lvl w:ilvl="0" w:tplc="AAD2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D2"/>
    <w:rsid w:val="00026A5D"/>
    <w:rsid w:val="000A14CA"/>
    <w:rsid w:val="002B6FA7"/>
    <w:rsid w:val="00356641"/>
    <w:rsid w:val="00371B70"/>
    <w:rsid w:val="004548B6"/>
    <w:rsid w:val="005247EF"/>
    <w:rsid w:val="0066683A"/>
    <w:rsid w:val="006958BD"/>
    <w:rsid w:val="007E16D2"/>
    <w:rsid w:val="00916C9E"/>
    <w:rsid w:val="00B2221B"/>
    <w:rsid w:val="00B342F2"/>
    <w:rsid w:val="00C37502"/>
    <w:rsid w:val="00E84DFC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39F"/>
  <w15:chartTrackingRefBased/>
  <w15:docId w15:val="{404DADB0-E3EE-42EB-BA91-07FCF18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F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d_wloszcz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2</cp:revision>
  <dcterms:created xsi:type="dcterms:W3CDTF">2022-11-16T13:37:00Z</dcterms:created>
  <dcterms:modified xsi:type="dcterms:W3CDTF">2022-11-16T13:37:00Z</dcterms:modified>
</cp:coreProperties>
</file>