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B4886">
        <w:rPr>
          <w:sz w:val="20"/>
          <w:szCs w:val="20"/>
        </w:rPr>
        <w:t xml:space="preserve"> 6</w:t>
      </w:r>
      <w:bookmarkStart w:id="0" w:name="_GoBack"/>
      <w:bookmarkEnd w:id="0"/>
      <w:r w:rsidRPr="000A23DF">
        <w:rPr>
          <w:sz w:val="20"/>
          <w:szCs w:val="20"/>
        </w:rPr>
        <w:t>/KP/2018/LGD1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8"/>
      <w:footerReference w:type="default" r:id="rId9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01" w:rsidRDefault="003C4D01" w:rsidP="000A23DF">
      <w:pPr>
        <w:spacing w:after="0" w:line="240" w:lineRule="auto"/>
      </w:pPr>
      <w:r>
        <w:separator/>
      </w:r>
    </w:p>
  </w:endnote>
  <w:end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01" w:rsidRDefault="003C4D01" w:rsidP="000A23DF">
      <w:pPr>
        <w:spacing w:after="0" w:line="240" w:lineRule="auto"/>
      </w:pPr>
      <w:r>
        <w:separator/>
      </w:r>
    </w:p>
  </w:footnote>
  <w:foot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3C4D01"/>
    <w:rsid w:val="004B4886"/>
    <w:rsid w:val="004B4B42"/>
    <w:rsid w:val="00662FEF"/>
    <w:rsid w:val="00795D97"/>
    <w:rsid w:val="007B32E7"/>
    <w:rsid w:val="0091360D"/>
    <w:rsid w:val="009D0FDD"/>
    <w:rsid w:val="009E2FE6"/>
    <w:rsid w:val="00AA16A7"/>
    <w:rsid w:val="00C14DB1"/>
    <w:rsid w:val="00CA0271"/>
    <w:rsid w:val="00DB3923"/>
    <w:rsid w:val="00EE2AEE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5</cp:revision>
  <dcterms:created xsi:type="dcterms:W3CDTF">2018-06-21T12:41:00Z</dcterms:created>
  <dcterms:modified xsi:type="dcterms:W3CDTF">2018-07-17T11:19:00Z</dcterms:modified>
</cp:coreProperties>
</file>